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4036A" w14:textId="77777777" w:rsidR="00A30373" w:rsidRPr="002C35DB" w:rsidRDefault="00A30373" w:rsidP="00A30373">
      <w:pPr>
        <w:pStyle w:val="Heading1"/>
        <w:ind w:left="2880" w:firstLine="720"/>
        <w:jc w:val="left"/>
      </w:pPr>
      <w:r>
        <w:t>Pike County Board</w:t>
      </w:r>
    </w:p>
    <w:p w14:paraId="2E73F3F1" w14:textId="77777777" w:rsidR="00A30373" w:rsidRPr="007C4C8D" w:rsidRDefault="005777FC" w:rsidP="00A30373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0F908A23F33A47EE8AADAD84C685B319"/>
          </w:placeholder>
          <w:temporary/>
          <w:showingPlcHdr/>
          <w15:appearance w15:val="hidden"/>
        </w:sdtPr>
        <w:sdtEndPr/>
        <w:sdtContent>
          <w:r w:rsidR="00A30373" w:rsidRPr="004B5C09">
            <w:t>Meeting Minutes</w:t>
          </w:r>
        </w:sdtContent>
      </w:sdt>
    </w:p>
    <w:p w14:paraId="316236C0" w14:textId="32449211" w:rsidR="00A30373" w:rsidRPr="004E227E" w:rsidRDefault="00F756F4" w:rsidP="00A30373">
      <w:pPr>
        <w:pStyle w:val="Date"/>
      </w:pPr>
      <w:r>
        <w:t>May 7</w:t>
      </w:r>
      <w:r w:rsidRPr="00F756F4">
        <w:rPr>
          <w:vertAlign w:val="superscript"/>
        </w:rPr>
        <w:t>th</w:t>
      </w:r>
      <w:r>
        <w:t>,</w:t>
      </w:r>
      <w:r w:rsidR="000238FE">
        <w:t xml:space="preserve"> 2024</w:t>
      </w:r>
    </w:p>
    <w:p w14:paraId="1FDB2132" w14:textId="77777777" w:rsidR="00A30373" w:rsidRPr="00394EF4" w:rsidRDefault="005777FC" w:rsidP="00A30373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CA4616F91BA54ED3BE0FD5B90CE1CF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A30373" w:rsidRPr="00B853F9">
            <w:rPr>
              <w:rFonts w:eastAsiaTheme="majorEastAsia"/>
            </w:rPr>
            <w:t>Call to order</w:t>
          </w:r>
        </w:sdtContent>
      </w:sdt>
    </w:p>
    <w:p w14:paraId="34952C8B" w14:textId="3E49B6A3" w:rsidR="00A30373" w:rsidRDefault="005777FC" w:rsidP="00A30373">
      <w:sdt>
        <w:sdtPr>
          <w:alias w:val="Enter facilitator name:"/>
          <w:tag w:val="Enter facilitator name:"/>
          <w:id w:val="-28566333"/>
          <w:placeholder>
            <w:docPart w:val="2DA1EA588DD74B99B524121C835F5A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238FE">
            <w:t>Andy Borrowman</w:t>
          </w:r>
        </w:sdtContent>
      </w:sdt>
      <w:r w:rsidR="00A30373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60691A8C349A4B61899D60FAA776AF2D"/>
          </w:placeholder>
          <w:temporary/>
          <w:showingPlcHdr/>
          <w15:appearance w15:val="hidden"/>
        </w:sdtPr>
        <w:sdtEndPr/>
        <w:sdtContent>
          <w:r w:rsidR="00A30373" w:rsidRPr="00AE361F">
            <w:t>called to order the regular meeting of the</w:t>
          </w:r>
        </w:sdtContent>
      </w:sdt>
      <w:r w:rsidR="00A30373">
        <w:t xml:space="preserve"> Pike County Board at 7:</w:t>
      </w:r>
      <w:r w:rsidR="0046791B">
        <w:t>0</w:t>
      </w:r>
      <w:r w:rsidR="00FE3FB9">
        <w:t>0</w:t>
      </w:r>
      <w:r w:rsidR="00A30373">
        <w:t xml:space="preserve"> p.m. in the </w:t>
      </w:r>
      <w:r w:rsidR="000238FE">
        <w:t>lower</w:t>
      </w:r>
      <w:r w:rsidR="00A30373">
        <w:t xml:space="preserve"> courtroom of the Pike County Courthouse.</w:t>
      </w:r>
    </w:p>
    <w:p w14:paraId="59DA9EDF" w14:textId="77777777" w:rsidR="00A30373" w:rsidRDefault="00A30373" w:rsidP="00A30373">
      <w:pPr>
        <w:pStyle w:val="ListNumber"/>
      </w:pPr>
      <w:r>
        <w:t>Invocation and Pledge of Allegiance</w:t>
      </w:r>
    </w:p>
    <w:p w14:paraId="330DAAB4" w14:textId="0605881A" w:rsidR="00A30373" w:rsidRPr="009F68AD" w:rsidRDefault="00D92AE7" w:rsidP="00A30373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Jerry Eddison</w:t>
      </w:r>
      <w:r w:rsidR="000238FE">
        <w:rPr>
          <w:b w:val="0"/>
          <w:bCs/>
        </w:rPr>
        <w:t xml:space="preserve"> </w:t>
      </w:r>
      <w:r w:rsidR="00104922">
        <w:rPr>
          <w:b w:val="0"/>
          <w:bCs/>
        </w:rPr>
        <w:t>gave</w:t>
      </w:r>
      <w:r w:rsidR="00A30373">
        <w:rPr>
          <w:b w:val="0"/>
          <w:bCs/>
        </w:rPr>
        <w:t xml:space="preserve"> the invocation and</w:t>
      </w:r>
      <w:r w:rsidR="000238FE">
        <w:rPr>
          <w:b w:val="0"/>
          <w:bCs/>
        </w:rPr>
        <w:t xml:space="preserve"> Andy Borrowman</w:t>
      </w:r>
      <w:r w:rsidR="00A30373">
        <w:rPr>
          <w:b w:val="0"/>
          <w:bCs/>
        </w:rPr>
        <w:t xml:space="preserve"> led in the Pledge of Allegiance.</w:t>
      </w:r>
    </w:p>
    <w:p w14:paraId="2E5A7F21" w14:textId="77777777" w:rsidR="00A30373" w:rsidRPr="00CA4AAE" w:rsidRDefault="00A30373" w:rsidP="00A30373">
      <w:pPr>
        <w:pStyle w:val="ListNumber"/>
      </w:pPr>
      <w:r>
        <w:rPr>
          <w:rFonts w:eastAsiaTheme="majorEastAsia"/>
        </w:rPr>
        <w:t>Roll Call</w:t>
      </w:r>
    </w:p>
    <w:p w14:paraId="60CBD041" w14:textId="405BAC33" w:rsidR="00A30373" w:rsidRDefault="000238FE" w:rsidP="00A3037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Andy Borrowman</w:t>
      </w:r>
      <w:r w:rsidR="00A30373">
        <w:rPr>
          <w:rFonts w:eastAsiaTheme="majorEastAsia"/>
          <w:b w:val="0"/>
          <w:bCs/>
        </w:rPr>
        <w:t xml:space="preserve"> asked </w:t>
      </w:r>
      <w:r w:rsidR="00723E7E">
        <w:rPr>
          <w:rFonts w:eastAsiaTheme="majorEastAsia"/>
          <w:b w:val="0"/>
          <w:bCs/>
        </w:rPr>
        <w:t xml:space="preserve">County Clerk </w:t>
      </w:r>
      <w:r w:rsidR="008216E1">
        <w:rPr>
          <w:rFonts w:eastAsiaTheme="majorEastAsia"/>
          <w:b w:val="0"/>
          <w:bCs/>
        </w:rPr>
        <w:t>Natalie Roseberry</w:t>
      </w:r>
      <w:r w:rsidR="00F71BFD">
        <w:rPr>
          <w:rFonts w:eastAsiaTheme="majorEastAsia"/>
          <w:b w:val="0"/>
          <w:bCs/>
        </w:rPr>
        <w:t xml:space="preserve"> to take roll</w:t>
      </w:r>
      <w:r w:rsidR="00A30373">
        <w:rPr>
          <w:rFonts w:eastAsiaTheme="majorEastAsia"/>
          <w:b w:val="0"/>
          <w:bCs/>
        </w:rPr>
        <w:t>. The members present were</w:t>
      </w:r>
      <w:r>
        <w:rPr>
          <w:rFonts w:eastAsiaTheme="majorEastAsia"/>
          <w:b w:val="0"/>
          <w:bCs/>
        </w:rPr>
        <w:t xml:space="preserve"> Joey Cobb, Don Foster, Reta Hoskin, </w:t>
      </w:r>
      <w:r w:rsidR="00D92AE7">
        <w:rPr>
          <w:rFonts w:eastAsiaTheme="majorEastAsia"/>
          <w:b w:val="0"/>
          <w:bCs/>
        </w:rPr>
        <w:t xml:space="preserve">Mark Mountain, </w:t>
      </w:r>
      <w:r>
        <w:rPr>
          <w:rFonts w:eastAsiaTheme="majorEastAsia"/>
          <w:b w:val="0"/>
          <w:bCs/>
        </w:rPr>
        <w:t>Jim Sheppard and Mark Sprague</w:t>
      </w:r>
      <w:r w:rsidR="00F71BFD">
        <w:rPr>
          <w:rFonts w:eastAsiaTheme="majorEastAsia"/>
          <w:b w:val="0"/>
          <w:bCs/>
        </w:rPr>
        <w:t>.</w:t>
      </w:r>
      <w:r w:rsidR="004559A7">
        <w:rPr>
          <w:rFonts w:eastAsiaTheme="majorEastAsia"/>
          <w:b w:val="0"/>
          <w:bCs/>
        </w:rPr>
        <w:t xml:space="preserve"> </w:t>
      </w:r>
      <w:r w:rsidR="00D92AE7">
        <w:rPr>
          <w:rFonts w:eastAsiaTheme="majorEastAsia"/>
          <w:b w:val="0"/>
          <w:bCs/>
        </w:rPr>
        <w:t>Tom Lewis and</w:t>
      </w:r>
      <w:r w:rsidR="004559A7">
        <w:rPr>
          <w:rFonts w:eastAsiaTheme="majorEastAsia"/>
          <w:b w:val="0"/>
          <w:bCs/>
        </w:rPr>
        <w:t xml:space="preserve"> Derek Ross </w:t>
      </w:r>
      <w:r w:rsidR="00D92AE7">
        <w:rPr>
          <w:rFonts w:eastAsiaTheme="majorEastAsia"/>
          <w:b w:val="0"/>
          <w:bCs/>
        </w:rPr>
        <w:t>were</w:t>
      </w:r>
      <w:r w:rsidR="004559A7">
        <w:rPr>
          <w:rFonts w:eastAsiaTheme="majorEastAsia"/>
          <w:b w:val="0"/>
          <w:bCs/>
        </w:rPr>
        <w:t xml:space="preserve"> absent.</w:t>
      </w:r>
    </w:p>
    <w:p w14:paraId="2D11F323" w14:textId="5B172171" w:rsidR="00F71BFD" w:rsidRDefault="00F756F4" w:rsidP="00F71BFD">
      <w:pPr>
        <w:pStyle w:val="ListNumber"/>
      </w:pPr>
      <w:r>
        <w:t>Consideration of Road Use Agreement with Illinois Winds Panther Creek Wind Farm</w:t>
      </w:r>
    </w:p>
    <w:p w14:paraId="59FA84BF" w14:textId="4A9DA022" w:rsidR="00D92AE7" w:rsidRDefault="00D92AE7" w:rsidP="00F71BF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Don Foster asked a few questions about the proposed agreement including the waiver of transportation analysis, line of credit, </w:t>
      </w:r>
      <w:r w:rsidR="00543A1A">
        <w:rPr>
          <w:b w:val="0"/>
          <w:bCs/>
        </w:rPr>
        <w:t xml:space="preserve">and other sections of the agreement. </w:t>
      </w:r>
    </w:p>
    <w:p w14:paraId="5238EFE0" w14:textId="75E90D6A" w:rsidR="00F71BFD" w:rsidRPr="00F71BFD" w:rsidRDefault="00543A1A" w:rsidP="00F71BF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Mark Mountain</w:t>
      </w:r>
      <w:r w:rsidR="00F71BFD">
        <w:rPr>
          <w:b w:val="0"/>
          <w:bCs/>
        </w:rPr>
        <w:t xml:space="preserve"> made the motion to approve the</w:t>
      </w:r>
      <w:r w:rsidR="005777FC">
        <w:rPr>
          <w:b w:val="0"/>
          <w:bCs/>
        </w:rPr>
        <w:t xml:space="preserve"> road use agreement</w:t>
      </w:r>
      <w:r>
        <w:rPr>
          <w:b w:val="0"/>
          <w:bCs/>
        </w:rPr>
        <w:t>, Jim Sheppard</w:t>
      </w:r>
      <w:r w:rsidR="00F71BFD">
        <w:rPr>
          <w:b w:val="0"/>
          <w:bCs/>
        </w:rPr>
        <w:t xml:space="preserve"> seconded.</w:t>
      </w:r>
      <w:r w:rsidR="00AC72BD">
        <w:rPr>
          <w:b w:val="0"/>
          <w:bCs/>
        </w:rPr>
        <w:t xml:space="preserve"> </w:t>
      </w:r>
      <w:r w:rsidR="00F71BFD">
        <w:rPr>
          <w:b w:val="0"/>
          <w:bCs/>
        </w:rPr>
        <w:t xml:space="preserve">Voice vote </w:t>
      </w:r>
      <w:r>
        <w:rPr>
          <w:b w:val="0"/>
          <w:bCs/>
        </w:rPr>
        <w:t>5</w:t>
      </w:r>
      <w:r w:rsidR="004559A7">
        <w:rPr>
          <w:b w:val="0"/>
          <w:bCs/>
        </w:rPr>
        <w:t>-</w:t>
      </w:r>
      <w:r>
        <w:rPr>
          <w:b w:val="0"/>
          <w:bCs/>
        </w:rPr>
        <w:t>1</w:t>
      </w:r>
      <w:r w:rsidR="004559A7">
        <w:rPr>
          <w:b w:val="0"/>
          <w:bCs/>
        </w:rPr>
        <w:t>.</w:t>
      </w:r>
      <w:r w:rsidR="00F71BFD">
        <w:rPr>
          <w:b w:val="0"/>
          <w:bCs/>
        </w:rPr>
        <w:t xml:space="preserve"> </w:t>
      </w:r>
      <w:r>
        <w:rPr>
          <w:b w:val="0"/>
          <w:bCs/>
        </w:rPr>
        <w:t xml:space="preserve"> Don Foster voting no. </w:t>
      </w:r>
      <w:r w:rsidR="00F71BFD">
        <w:rPr>
          <w:b w:val="0"/>
          <w:bCs/>
        </w:rPr>
        <w:t>Minutes approved.</w:t>
      </w:r>
    </w:p>
    <w:p w14:paraId="06014175" w14:textId="3528F298" w:rsidR="00A30373" w:rsidRDefault="00F756F4" w:rsidP="00A30373">
      <w:pPr>
        <w:pStyle w:val="ListNumber"/>
      </w:pPr>
      <w:r>
        <w:rPr>
          <w:rFonts w:eastAsiaTheme="majorEastAsia"/>
        </w:rPr>
        <w:t>Approval of Agreement with Cummins Engineering</w:t>
      </w:r>
    </w:p>
    <w:p w14:paraId="7938D1EF" w14:textId="2B28F7D5" w:rsidR="00A30373" w:rsidRDefault="00543A1A" w:rsidP="00A3037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Mark Mountain</w:t>
      </w:r>
      <w:r w:rsidR="00F71BFD">
        <w:rPr>
          <w:rFonts w:eastAsiaTheme="majorEastAsia"/>
          <w:b w:val="0"/>
          <w:bCs/>
        </w:rPr>
        <w:t xml:space="preserve"> </w:t>
      </w:r>
      <w:r w:rsidR="00A30373">
        <w:rPr>
          <w:rFonts w:eastAsiaTheme="majorEastAsia"/>
          <w:b w:val="0"/>
          <w:bCs/>
        </w:rPr>
        <w:t xml:space="preserve">made the motion to approve </w:t>
      </w:r>
      <w:r>
        <w:rPr>
          <w:rFonts w:eastAsiaTheme="majorEastAsia"/>
          <w:b w:val="0"/>
          <w:bCs/>
        </w:rPr>
        <w:t>Joe Cobb</w:t>
      </w:r>
      <w:r w:rsidR="00283B48">
        <w:rPr>
          <w:rFonts w:eastAsiaTheme="majorEastAsia"/>
          <w:b w:val="0"/>
          <w:bCs/>
        </w:rPr>
        <w:t xml:space="preserve"> </w:t>
      </w:r>
      <w:r w:rsidR="00A30373">
        <w:rPr>
          <w:rFonts w:eastAsiaTheme="majorEastAsia"/>
          <w:b w:val="0"/>
          <w:bCs/>
        </w:rPr>
        <w:t>seconded. Voice vote</w:t>
      </w:r>
      <w:r w:rsidR="00283B4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6</w:t>
      </w:r>
      <w:r w:rsidR="00283B48">
        <w:rPr>
          <w:rFonts w:eastAsiaTheme="majorEastAsia"/>
          <w:b w:val="0"/>
          <w:bCs/>
        </w:rPr>
        <w:t>-0</w:t>
      </w:r>
      <w:r w:rsidR="00A30373">
        <w:rPr>
          <w:rFonts w:eastAsiaTheme="majorEastAsia"/>
          <w:b w:val="0"/>
          <w:bCs/>
        </w:rPr>
        <w:t>. M</w:t>
      </w:r>
      <w:r w:rsidR="00AC72BD">
        <w:rPr>
          <w:rFonts w:eastAsiaTheme="majorEastAsia"/>
          <w:b w:val="0"/>
          <w:bCs/>
        </w:rPr>
        <w:t>otion</w:t>
      </w:r>
      <w:r w:rsidR="00A30373">
        <w:rPr>
          <w:rFonts w:eastAsiaTheme="majorEastAsia"/>
          <w:b w:val="0"/>
          <w:bCs/>
        </w:rPr>
        <w:t xml:space="preserve"> approved.</w:t>
      </w:r>
    </w:p>
    <w:p w14:paraId="01CF4CEB" w14:textId="77777777" w:rsidR="00A30373" w:rsidRDefault="00A30373" w:rsidP="00A30373">
      <w:pPr>
        <w:pStyle w:val="ListNumber"/>
        <w:rPr>
          <w:rFonts w:cstheme="minorHAnsi"/>
        </w:rPr>
      </w:pPr>
      <w:r w:rsidRPr="009D53FA">
        <w:rPr>
          <w:rFonts w:cstheme="minorHAnsi"/>
        </w:rPr>
        <w:t>Questions from Press and Visitors</w:t>
      </w:r>
    </w:p>
    <w:p w14:paraId="089D6738" w14:textId="250D75FB" w:rsidR="00543A1A" w:rsidRDefault="00543A1A" w:rsidP="00543A1A">
      <w:pPr>
        <w:pStyle w:val="ListNumber"/>
        <w:numPr>
          <w:ilvl w:val="0"/>
          <w:numId w:val="0"/>
        </w:numPr>
        <w:ind w:left="173"/>
        <w:rPr>
          <w:rFonts w:cstheme="minorHAnsi"/>
        </w:rPr>
      </w:pPr>
      <w:r>
        <w:rPr>
          <w:rFonts w:cstheme="minorHAnsi"/>
        </w:rPr>
        <w:t xml:space="preserve">Jim Filbert asked about the actual dollar amounts and we will provide him a copy of the agreement. </w:t>
      </w:r>
    </w:p>
    <w:p w14:paraId="44C27267" w14:textId="1138DCBC" w:rsidR="00A30373" w:rsidRPr="009D53FA" w:rsidRDefault="00A30373" w:rsidP="00A30373">
      <w:pPr>
        <w:pStyle w:val="ListNumber"/>
        <w:rPr>
          <w:rFonts w:cstheme="minorHAnsi"/>
        </w:rPr>
      </w:pPr>
      <w:r>
        <w:rPr>
          <w:rFonts w:cstheme="minorHAnsi"/>
        </w:rPr>
        <w:t>Adjourn</w:t>
      </w:r>
    </w:p>
    <w:p w14:paraId="0F0E891D" w14:textId="0BBE99E4" w:rsidR="002523A4" w:rsidRDefault="00543A1A" w:rsidP="002523A4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Mark Mountain</w:t>
      </w:r>
      <w:r w:rsidR="007E12ED">
        <w:rPr>
          <w:rFonts w:cstheme="minorHAnsi"/>
          <w:b w:val="0"/>
          <w:bCs/>
        </w:rPr>
        <w:t xml:space="preserve"> </w:t>
      </w:r>
      <w:r w:rsidR="00A30373" w:rsidRPr="009D53FA">
        <w:rPr>
          <w:rFonts w:cstheme="minorHAnsi"/>
          <w:b w:val="0"/>
          <w:bCs/>
        </w:rPr>
        <w:t>made a motion to adjourn</w:t>
      </w:r>
      <w:r w:rsidR="009E4BD3">
        <w:rPr>
          <w:rFonts w:cstheme="minorHAnsi"/>
          <w:b w:val="0"/>
          <w:bCs/>
        </w:rPr>
        <w:t xml:space="preserve">. </w:t>
      </w:r>
      <w:r w:rsidR="00BF183A">
        <w:rPr>
          <w:rFonts w:cstheme="minorHAnsi"/>
          <w:b w:val="0"/>
          <w:bCs/>
        </w:rPr>
        <w:t>Joey Cobb</w:t>
      </w:r>
      <w:r w:rsidR="007E12ED">
        <w:rPr>
          <w:rFonts w:cstheme="minorHAnsi"/>
          <w:b w:val="0"/>
          <w:bCs/>
        </w:rPr>
        <w:t xml:space="preserve"> </w:t>
      </w:r>
      <w:r w:rsidR="00A30373" w:rsidRPr="009D53FA">
        <w:rPr>
          <w:rFonts w:cstheme="minorHAnsi"/>
          <w:b w:val="0"/>
          <w:bCs/>
        </w:rPr>
        <w:t>seconded. Voice vote</w:t>
      </w:r>
      <w:r w:rsidR="00BF183A">
        <w:rPr>
          <w:rFonts w:cstheme="minorHAnsi"/>
          <w:b w:val="0"/>
          <w:bCs/>
        </w:rPr>
        <w:t xml:space="preserve"> </w:t>
      </w:r>
      <w:r>
        <w:rPr>
          <w:rFonts w:cstheme="minorHAnsi"/>
          <w:b w:val="0"/>
          <w:bCs/>
        </w:rPr>
        <w:t>6</w:t>
      </w:r>
      <w:r w:rsidR="00BF183A">
        <w:rPr>
          <w:rFonts w:cstheme="minorHAnsi"/>
          <w:b w:val="0"/>
          <w:bCs/>
        </w:rPr>
        <w:t>-0</w:t>
      </w:r>
      <w:r w:rsidR="00A30373" w:rsidRPr="009D53FA">
        <w:rPr>
          <w:rFonts w:cstheme="minorHAnsi"/>
          <w:b w:val="0"/>
          <w:bCs/>
        </w:rPr>
        <w:t xml:space="preserve"> .</w:t>
      </w:r>
    </w:p>
    <w:p w14:paraId="3994BA2A" w14:textId="7E82C3E9" w:rsidR="002523A4" w:rsidRDefault="00A30373" w:rsidP="002523A4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 w:rsidRPr="009D53FA">
        <w:rPr>
          <w:rFonts w:cstheme="minorHAnsi"/>
          <w:b w:val="0"/>
          <w:bCs/>
        </w:rPr>
        <w:t xml:space="preserve"> </w:t>
      </w:r>
      <w:r>
        <w:rPr>
          <w:rFonts w:cstheme="minorHAnsi"/>
          <w:b w:val="0"/>
          <w:bCs/>
        </w:rPr>
        <w:t xml:space="preserve">Meeting adjourned </w:t>
      </w:r>
      <w:r w:rsidR="009E4BD3" w:rsidRPr="009D53FA">
        <w:rPr>
          <w:rFonts w:cstheme="minorHAnsi"/>
          <w:b w:val="0"/>
          <w:bCs/>
        </w:rPr>
        <w:t xml:space="preserve">at </w:t>
      </w:r>
      <w:r w:rsidR="00543A1A">
        <w:rPr>
          <w:rFonts w:cstheme="minorHAnsi"/>
          <w:b w:val="0"/>
          <w:bCs/>
        </w:rPr>
        <w:t>7:24</w:t>
      </w:r>
      <w:r w:rsidR="00BF183A">
        <w:rPr>
          <w:rFonts w:cstheme="minorHAnsi"/>
          <w:b w:val="0"/>
          <w:bCs/>
        </w:rPr>
        <w:t xml:space="preserve"> p.m.</w:t>
      </w:r>
    </w:p>
    <w:p w14:paraId="03CF256E" w14:textId="7891DE2C" w:rsidR="001337E0" w:rsidRDefault="00A30373" w:rsidP="002523A4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 w:rsidRPr="009D53FA">
        <w:rPr>
          <w:rFonts w:cstheme="minorHAnsi"/>
          <w:b w:val="0"/>
          <w:bCs/>
        </w:rPr>
        <w:lastRenderedPageBreak/>
        <w:t xml:space="preserve">Minutes submitted by </w:t>
      </w:r>
      <w:r w:rsidR="00DC00FB">
        <w:rPr>
          <w:rFonts w:cstheme="minorHAnsi"/>
          <w:b w:val="0"/>
          <w:bCs/>
        </w:rPr>
        <w:t>Natalie Roseberry</w:t>
      </w:r>
    </w:p>
    <w:p w14:paraId="2CE01A23" w14:textId="77777777" w:rsidR="00646DF4" w:rsidRDefault="00646DF4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6EAD5579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59C915C9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7B43E456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4FE4B60F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0C3AE38F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782B200B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2A6A7C97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26A7F65E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57611B2D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4D9E6F33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3867A000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7FC73314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4001C4E9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5E57D6D4" w14:textId="77777777" w:rsidR="00BF183A" w:rsidRDefault="00BF183A" w:rsidP="001E6C97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p w14:paraId="61E80757" w14:textId="3911AE7C" w:rsidR="00B23D0D" w:rsidRPr="00F756F4" w:rsidRDefault="00B23D0D" w:rsidP="00F756F4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sectPr w:rsidR="00B23D0D" w:rsidRPr="00F756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C436D" w14:textId="77777777" w:rsidR="00AB1824" w:rsidRDefault="00AB1824">
      <w:pPr>
        <w:spacing w:after="0" w:line="240" w:lineRule="auto"/>
      </w:pPr>
      <w:r>
        <w:separator/>
      </w:r>
    </w:p>
  </w:endnote>
  <w:endnote w:type="continuationSeparator" w:id="0">
    <w:p w14:paraId="65006247" w14:textId="77777777" w:rsidR="00AB1824" w:rsidRDefault="00AB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BFDE9" w14:textId="77777777" w:rsidR="00E73712" w:rsidRDefault="00577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EB4AFD" wp14:editId="11A892DF">
              <wp:simplePos x="0" y="0"/>
              <wp:positionH relativeFrom="page">
                <wp:posOffset>6104256</wp:posOffset>
              </wp:positionH>
              <wp:positionV relativeFrom="page">
                <wp:posOffset>9172840</wp:posOffset>
              </wp:positionV>
              <wp:extent cx="679450" cy="1879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48A99" w14:textId="77777777" w:rsidR="00E73712" w:rsidRDefault="005777F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43436"/>
                              <w:w w:val="105"/>
                              <w:sz w:val="23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343436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6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343436"/>
                              <w:spacing w:val="1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B4AF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0.65pt;margin-top:722.25pt;width:53.5pt;height:14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" filled="f" stroked="f">
              <v:textbox inset="0,0,0,0">
                <w:txbxContent>
                  <w:p w14:paraId="00048A99" w14:textId="77777777" w:rsidR="00E73712" w:rsidRDefault="00000000">
                    <w:pPr>
                      <w:spacing w:before="1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6"/>
                        <w:w w:val="105"/>
                        <w:sz w:val="23"/>
                      </w:rPr>
                      <w:t>Page</w:t>
                    </w:r>
                    <w:r>
                      <w:rPr>
                        <w:rFonts w:ascii="Times New Roman"/>
                        <w:color w:val="343436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color w:val="232323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6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Times New Roman"/>
                        <w:color w:val="343436"/>
                        <w:spacing w:val="1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3264" w14:textId="77777777" w:rsidR="00AB1824" w:rsidRDefault="00AB1824">
      <w:pPr>
        <w:spacing w:after="0" w:line="240" w:lineRule="auto"/>
      </w:pPr>
      <w:r>
        <w:separator/>
      </w:r>
    </w:p>
  </w:footnote>
  <w:footnote w:type="continuationSeparator" w:id="0">
    <w:p w14:paraId="2C2EE3F1" w14:textId="77777777" w:rsidR="00AB1824" w:rsidRDefault="00AB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10B3"/>
    <w:multiLevelType w:val="multilevel"/>
    <w:tmpl w:val="92D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D3583"/>
    <w:multiLevelType w:val="hybridMultilevel"/>
    <w:tmpl w:val="3564A914"/>
    <w:lvl w:ilvl="0" w:tplc="E374906A">
      <w:numFmt w:val="bullet"/>
      <w:lvlText w:val="•"/>
      <w:lvlJc w:val="left"/>
      <w:pPr>
        <w:ind w:left="826" w:hanging="391"/>
      </w:pPr>
      <w:rPr>
        <w:rFonts w:ascii="Courier New" w:eastAsia="Courier New" w:hAnsi="Courier New" w:cs="Courier New" w:hint="default"/>
        <w:spacing w:val="0"/>
        <w:w w:val="108"/>
        <w:lang w:val="en-US" w:eastAsia="en-US" w:bidi="ar-SA"/>
      </w:rPr>
    </w:lvl>
    <w:lvl w:ilvl="1" w:tplc="CA18B256">
      <w:numFmt w:val="bullet"/>
      <w:lvlText w:val="•"/>
      <w:lvlJc w:val="left"/>
      <w:pPr>
        <w:ind w:left="1698" w:hanging="391"/>
      </w:pPr>
      <w:rPr>
        <w:rFonts w:hint="default"/>
        <w:lang w:val="en-US" w:eastAsia="en-US" w:bidi="ar-SA"/>
      </w:rPr>
    </w:lvl>
    <w:lvl w:ilvl="2" w:tplc="FB521C76">
      <w:numFmt w:val="bullet"/>
      <w:lvlText w:val="•"/>
      <w:lvlJc w:val="left"/>
      <w:pPr>
        <w:ind w:left="2576" w:hanging="391"/>
      </w:pPr>
      <w:rPr>
        <w:rFonts w:hint="default"/>
        <w:lang w:val="en-US" w:eastAsia="en-US" w:bidi="ar-SA"/>
      </w:rPr>
    </w:lvl>
    <w:lvl w:ilvl="3" w:tplc="1BD4FCAE">
      <w:numFmt w:val="bullet"/>
      <w:lvlText w:val="•"/>
      <w:lvlJc w:val="left"/>
      <w:pPr>
        <w:ind w:left="3454" w:hanging="391"/>
      </w:pPr>
      <w:rPr>
        <w:rFonts w:hint="default"/>
        <w:lang w:val="en-US" w:eastAsia="en-US" w:bidi="ar-SA"/>
      </w:rPr>
    </w:lvl>
    <w:lvl w:ilvl="4" w:tplc="629C772A">
      <w:numFmt w:val="bullet"/>
      <w:lvlText w:val="•"/>
      <w:lvlJc w:val="left"/>
      <w:pPr>
        <w:ind w:left="4332" w:hanging="391"/>
      </w:pPr>
      <w:rPr>
        <w:rFonts w:hint="default"/>
        <w:lang w:val="en-US" w:eastAsia="en-US" w:bidi="ar-SA"/>
      </w:rPr>
    </w:lvl>
    <w:lvl w:ilvl="5" w:tplc="0394A484">
      <w:numFmt w:val="bullet"/>
      <w:lvlText w:val="•"/>
      <w:lvlJc w:val="left"/>
      <w:pPr>
        <w:ind w:left="5210" w:hanging="391"/>
      </w:pPr>
      <w:rPr>
        <w:rFonts w:hint="default"/>
        <w:lang w:val="en-US" w:eastAsia="en-US" w:bidi="ar-SA"/>
      </w:rPr>
    </w:lvl>
    <w:lvl w:ilvl="6" w:tplc="D5605F0A">
      <w:numFmt w:val="bullet"/>
      <w:lvlText w:val="•"/>
      <w:lvlJc w:val="left"/>
      <w:pPr>
        <w:ind w:left="6088" w:hanging="391"/>
      </w:pPr>
      <w:rPr>
        <w:rFonts w:hint="default"/>
        <w:lang w:val="en-US" w:eastAsia="en-US" w:bidi="ar-SA"/>
      </w:rPr>
    </w:lvl>
    <w:lvl w:ilvl="7" w:tplc="6ACC8E32">
      <w:numFmt w:val="bullet"/>
      <w:lvlText w:val="•"/>
      <w:lvlJc w:val="left"/>
      <w:pPr>
        <w:ind w:left="6966" w:hanging="391"/>
      </w:pPr>
      <w:rPr>
        <w:rFonts w:hint="default"/>
        <w:lang w:val="en-US" w:eastAsia="en-US" w:bidi="ar-SA"/>
      </w:rPr>
    </w:lvl>
    <w:lvl w:ilvl="8" w:tplc="8FBA5A4C">
      <w:numFmt w:val="bullet"/>
      <w:lvlText w:val="•"/>
      <w:lvlJc w:val="left"/>
      <w:pPr>
        <w:ind w:left="7844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191BCADF"/>
    <w:multiLevelType w:val="hybridMultilevel"/>
    <w:tmpl w:val="1A385494"/>
    <w:lvl w:ilvl="0" w:tplc="3FFA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E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F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A7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3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32D"/>
    <w:multiLevelType w:val="multilevel"/>
    <w:tmpl w:val="957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56D355C"/>
    <w:multiLevelType w:val="hybridMultilevel"/>
    <w:tmpl w:val="8C6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767"/>
    <w:multiLevelType w:val="multilevel"/>
    <w:tmpl w:val="F8A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456305"/>
    <w:multiLevelType w:val="hybridMultilevel"/>
    <w:tmpl w:val="E3A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3757"/>
    <w:multiLevelType w:val="hybridMultilevel"/>
    <w:tmpl w:val="88FEE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01B35D"/>
    <w:multiLevelType w:val="hybridMultilevel"/>
    <w:tmpl w:val="4CEA251A"/>
    <w:lvl w:ilvl="0" w:tplc="D3A6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4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4F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A1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60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CE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05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C5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358E"/>
    <w:multiLevelType w:val="multilevel"/>
    <w:tmpl w:val="6AE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512B9A"/>
    <w:multiLevelType w:val="multilevel"/>
    <w:tmpl w:val="C66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4290">
    <w:abstractNumId w:val="4"/>
  </w:num>
  <w:num w:numId="2" w16cid:durableId="1112357521">
    <w:abstractNumId w:val="2"/>
  </w:num>
  <w:num w:numId="3" w16cid:durableId="1512329439">
    <w:abstractNumId w:val="10"/>
  </w:num>
  <w:num w:numId="4" w16cid:durableId="1382249581">
    <w:abstractNumId w:val="0"/>
  </w:num>
  <w:num w:numId="5" w16cid:durableId="1462385781">
    <w:abstractNumId w:val="3"/>
  </w:num>
  <w:num w:numId="6" w16cid:durableId="653293799">
    <w:abstractNumId w:val="5"/>
  </w:num>
  <w:num w:numId="7" w16cid:durableId="225379110">
    <w:abstractNumId w:val="8"/>
  </w:num>
  <w:num w:numId="8" w16cid:durableId="2111508972">
    <w:abstractNumId w:val="1"/>
  </w:num>
  <w:num w:numId="9" w16cid:durableId="249626909">
    <w:abstractNumId w:val="7"/>
  </w:num>
  <w:num w:numId="10" w16cid:durableId="1749881353">
    <w:abstractNumId w:val="9"/>
  </w:num>
  <w:num w:numId="11" w16cid:durableId="60492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251041">
    <w:abstractNumId w:val="6"/>
  </w:num>
  <w:num w:numId="13" w16cid:durableId="734006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3"/>
    <w:rsid w:val="00010A98"/>
    <w:rsid w:val="000136F2"/>
    <w:rsid w:val="00014F71"/>
    <w:rsid w:val="000238FE"/>
    <w:rsid w:val="00030682"/>
    <w:rsid w:val="000322E5"/>
    <w:rsid w:val="00051441"/>
    <w:rsid w:val="000550A2"/>
    <w:rsid w:val="0007501F"/>
    <w:rsid w:val="00075357"/>
    <w:rsid w:val="000E28C8"/>
    <w:rsid w:val="00104922"/>
    <w:rsid w:val="001337E0"/>
    <w:rsid w:val="00133B28"/>
    <w:rsid w:val="00135F87"/>
    <w:rsid w:val="00137B17"/>
    <w:rsid w:val="00156BD9"/>
    <w:rsid w:val="00182B27"/>
    <w:rsid w:val="001867B0"/>
    <w:rsid w:val="00187100"/>
    <w:rsid w:val="001A0B66"/>
    <w:rsid w:val="001B30DA"/>
    <w:rsid w:val="001C312A"/>
    <w:rsid w:val="001D4A4B"/>
    <w:rsid w:val="001D7CAA"/>
    <w:rsid w:val="001E6C97"/>
    <w:rsid w:val="002523A4"/>
    <w:rsid w:val="0027089B"/>
    <w:rsid w:val="00280088"/>
    <w:rsid w:val="00282E21"/>
    <w:rsid w:val="00283B48"/>
    <w:rsid w:val="0028671E"/>
    <w:rsid w:val="00286996"/>
    <w:rsid w:val="00353BB7"/>
    <w:rsid w:val="003B15B0"/>
    <w:rsid w:val="003B4659"/>
    <w:rsid w:val="003C1439"/>
    <w:rsid w:val="003E4BD7"/>
    <w:rsid w:val="003F2D41"/>
    <w:rsid w:val="00405568"/>
    <w:rsid w:val="00434FE5"/>
    <w:rsid w:val="004559A7"/>
    <w:rsid w:val="004619F9"/>
    <w:rsid w:val="0046791B"/>
    <w:rsid w:val="004814E4"/>
    <w:rsid w:val="00487B57"/>
    <w:rsid w:val="004A5F82"/>
    <w:rsid w:val="004B32F5"/>
    <w:rsid w:val="004C79A7"/>
    <w:rsid w:val="00501C67"/>
    <w:rsid w:val="00530C7E"/>
    <w:rsid w:val="005414C3"/>
    <w:rsid w:val="00543A1A"/>
    <w:rsid w:val="00544FA5"/>
    <w:rsid w:val="00566666"/>
    <w:rsid w:val="005777FC"/>
    <w:rsid w:val="005874E3"/>
    <w:rsid w:val="005F0815"/>
    <w:rsid w:val="00605CCE"/>
    <w:rsid w:val="00606E55"/>
    <w:rsid w:val="006131AE"/>
    <w:rsid w:val="006133DD"/>
    <w:rsid w:val="00631CA5"/>
    <w:rsid w:val="00646DF4"/>
    <w:rsid w:val="0066657D"/>
    <w:rsid w:val="006B0D16"/>
    <w:rsid w:val="006C4B11"/>
    <w:rsid w:val="007047DB"/>
    <w:rsid w:val="00717B69"/>
    <w:rsid w:val="007236E8"/>
    <w:rsid w:val="00723E7E"/>
    <w:rsid w:val="007564A9"/>
    <w:rsid w:val="00760174"/>
    <w:rsid w:val="0076328E"/>
    <w:rsid w:val="007744CA"/>
    <w:rsid w:val="00785CF9"/>
    <w:rsid w:val="007A17DF"/>
    <w:rsid w:val="007A46D2"/>
    <w:rsid w:val="007E12ED"/>
    <w:rsid w:val="007F31BB"/>
    <w:rsid w:val="007F6D01"/>
    <w:rsid w:val="00801734"/>
    <w:rsid w:val="00820C31"/>
    <w:rsid w:val="008216E1"/>
    <w:rsid w:val="00865965"/>
    <w:rsid w:val="00872067"/>
    <w:rsid w:val="0087590C"/>
    <w:rsid w:val="008873B1"/>
    <w:rsid w:val="008A31CE"/>
    <w:rsid w:val="008B69F2"/>
    <w:rsid w:val="008C0CE1"/>
    <w:rsid w:val="00912743"/>
    <w:rsid w:val="009233B2"/>
    <w:rsid w:val="0093221C"/>
    <w:rsid w:val="009D2226"/>
    <w:rsid w:val="009E3734"/>
    <w:rsid w:val="009E4BD3"/>
    <w:rsid w:val="009E4FE7"/>
    <w:rsid w:val="00A1128A"/>
    <w:rsid w:val="00A12025"/>
    <w:rsid w:val="00A30373"/>
    <w:rsid w:val="00A90EB9"/>
    <w:rsid w:val="00AA5356"/>
    <w:rsid w:val="00AB1824"/>
    <w:rsid w:val="00AB3613"/>
    <w:rsid w:val="00AC72BD"/>
    <w:rsid w:val="00AD4B4B"/>
    <w:rsid w:val="00AE7CEF"/>
    <w:rsid w:val="00B13053"/>
    <w:rsid w:val="00B15077"/>
    <w:rsid w:val="00B23D0D"/>
    <w:rsid w:val="00B72042"/>
    <w:rsid w:val="00B7576B"/>
    <w:rsid w:val="00B7652E"/>
    <w:rsid w:val="00BF183A"/>
    <w:rsid w:val="00C015AE"/>
    <w:rsid w:val="00C34735"/>
    <w:rsid w:val="00C40613"/>
    <w:rsid w:val="00C415A0"/>
    <w:rsid w:val="00C75FC5"/>
    <w:rsid w:val="00C8311F"/>
    <w:rsid w:val="00C86C89"/>
    <w:rsid w:val="00C91F18"/>
    <w:rsid w:val="00CB4BCA"/>
    <w:rsid w:val="00CC72F1"/>
    <w:rsid w:val="00CD58A2"/>
    <w:rsid w:val="00D700CD"/>
    <w:rsid w:val="00D92AE7"/>
    <w:rsid w:val="00DA3106"/>
    <w:rsid w:val="00DC00FB"/>
    <w:rsid w:val="00DF647A"/>
    <w:rsid w:val="00E210F5"/>
    <w:rsid w:val="00E26180"/>
    <w:rsid w:val="00E3529F"/>
    <w:rsid w:val="00E73712"/>
    <w:rsid w:val="00EB5B91"/>
    <w:rsid w:val="00ED3818"/>
    <w:rsid w:val="00F45DC5"/>
    <w:rsid w:val="00F672F6"/>
    <w:rsid w:val="00F71BFD"/>
    <w:rsid w:val="00F75169"/>
    <w:rsid w:val="00F756F4"/>
    <w:rsid w:val="00F77AE3"/>
    <w:rsid w:val="00F83692"/>
    <w:rsid w:val="00F856A0"/>
    <w:rsid w:val="00FA1FB3"/>
    <w:rsid w:val="00FA695E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4888"/>
  <w15:chartTrackingRefBased/>
  <w15:docId w15:val="{E95E2029-89EA-4AB2-AC99-4407EE9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73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30373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373"/>
    <w:rPr>
      <w:rFonts w:asciiTheme="majorHAnsi" w:eastAsia="Times New Roman" w:hAnsiTheme="majorHAnsi" w:cs="Arial"/>
      <w:b/>
      <w:bCs/>
      <w:i/>
      <w:kern w:val="32"/>
      <w:sz w:val="32"/>
      <w:szCs w:val="32"/>
      <w14:ligatures w14:val="none"/>
    </w:rPr>
  </w:style>
  <w:style w:type="paragraph" w:styleId="ListNumber">
    <w:name w:val="List Number"/>
    <w:basedOn w:val="Normal"/>
    <w:uiPriority w:val="12"/>
    <w:qFormat/>
    <w:rsid w:val="00A30373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A3037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A30373"/>
    <w:rPr>
      <w:rFonts w:eastAsia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15"/>
    <w:qFormat/>
    <w:rsid w:val="00A30373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A30373"/>
    <w:pPr>
      <w:numPr>
        <w:ilvl w:val="1"/>
        <w:numId w:val="1"/>
      </w:numPr>
    </w:pPr>
  </w:style>
  <w:style w:type="paragraph" w:styleId="NormalWeb">
    <w:name w:val="Normal (Web)"/>
    <w:basedOn w:val="Normal"/>
    <w:uiPriority w:val="99"/>
    <w:unhideWhenUsed/>
    <w:rsid w:val="00A30373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3037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0373"/>
    <w:rPr>
      <w:color w:val="595959" w:themeColor="text1" w:themeTint="A6"/>
    </w:rPr>
  </w:style>
  <w:style w:type="paragraph" w:customStyle="1" w:styleId="paragraph">
    <w:name w:val="paragraph"/>
    <w:basedOn w:val="Normal"/>
    <w:rsid w:val="007236E8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7236E8"/>
  </w:style>
  <w:style w:type="character" w:customStyle="1" w:styleId="eop">
    <w:name w:val="eop"/>
    <w:basedOn w:val="DefaultParagraphFont"/>
    <w:rsid w:val="007236E8"/>
  </w:style>
  <w:style w:type="table" w:styleId="TableGrid">
    <w:name w:val="Table Grid"/>
    <w:basedOn w:val="TableNormal"/>
    <w:uiPriority w:val="59"/>
    <w:rsid w:val="00801734"/>
    <w:pPr>
      <w:spacing w:after="0" w:line="240" w:lineRule="auto"/>
    </w:pPr>
    <w:rPr>
      <w:rFonts w:ascii="Candara" w:hAnsi="Candar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34"/>
    <w:pPr>
      <w:spacing w:after="0" w:line="240" w:lineRule="auto"/>
      <w:ind w:left="720"/>
      <w:contextualSpacing/>
    </w:pPr>
    <w:rPr>
      <w:rFonts w:ascii="Candara" w:eastAsiaTheme="minorHAnsi" w:hAnsi="Candara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734"/>
    <w:pPr>
      <w:spacing w:after="0" w:line="240" w:lineRule="auto"/>
      <w:ind w:left="0"/>
    </w:pPr>
    <w:rPr>
      <w:rFonts w:ascii="Bookman Old Style" w:eastAsiaTheme="minorHAnsi" w:hAnsi="Bookman Old Style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734"/>
    <w:rPr>
      <w:rFonts w:ascii="Bookman Old Style" w:hAnsi="Bookman Old Style"/>
      <w:kern w:val="0"/>
      <w:sz w:val="24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8311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Courier New" w:hAnsi="Courier New" w:cs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311F"/>
    <w:rPr>
      <w:rFonts w:ascii="Courier New" w:eastAsia="Courier New" w:hAnsi="Courier New" w:cs="Courier New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908A23F33A47EE8AADAD84C685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6050-EE7B-40EB-BCF2-0145A20FD4A5}"/>
      </w:docPartPr>
      <w:docPartBody>
        <w:p w:rsidR="00EC5FD5" w:rsidRDefault="00D53415" w:rsidP="00D53415">
          <w:pPr>
            <w:pStyle w:val="0F908A23F33A47EE8AADAD84C685B319"/>
          </w:pPr>
          <w:r w:rsidRPr="004B5C09">
            <w:t>Meeting Minutes</w:t>
          </w:r>
        </w:p>
      </w:docPartBody>
    </w:docPart>
    <w:docPart>
      <w:docPartPr>
        <w:name w:val="CA4616F91BA54ED3BE0FD5B90CE1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BBC1-3AC0-45FD-8143-5A07AF3D8509}"/>
      </w:docPartPr>
      <w:docPartBody>
        <w:p w:rsidR="00EC5FD5" w:rsidRDefault="00D53415" w:rsidP="00D53415">
          <w:pPr>
            <w:pStyle w:val="CA4616F91BA54ED3BE0FD5B90CE1CFC5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2DA1EA588DD74B99B524121C835F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72CA-9113-4E51-B96D-D764BDA158AE}"/>
      </w:docPartPr>
      <w:docPartBody>
        <w:p w:rsidR="00EC5FD5" w:rsidRDefault="00D53415" w:rsidP="00D53415">
          <w:pPr>
            <w:pStyle w:val="2DA1EA588DD74B99B524121C835F5A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60691A8C349A4B61899D60FAA776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EB3A-47B0-4DD9-9946-5F4100EF6490}"/>
      </w:docPartPr>
      <w:docPartBody>
        <w:p w:rsidR="00EC5FD5" w:rsidRDefault="00D53415" w:rsidP="00D53415">
          <w:pPr>
            <w:pStyle w:val="60691A8C349A4B61899D60FAA776AF2D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5"/>
    <w:rsid w:val="000C5DAF"/>
    <w:rsid w:val="00266638"/>
    <w:rsid w:val="002C7D6F"/>
    <w:rsid w:val="003B6915"/>
    <w:rsid w:val="00544BF8"/>
    <w:rsid w:val="005C5544"/>
    <w:rsid w:val="0073499A"/>
    <w:rsid w:val="0087590C"/>
    <w:rsid w:val="008D271B"/>
    <w:rsid w:val="009004E8"/>
    <w:rsid w:val="00916685"/>
    <w:rsid w:val="00A50C39"/>
    <w:rsid w:val="00AE1C92"/>
    <w:rsid w:val="00B926D0"/>
    <w:rsid w:val="00C36B6F"/>
    <w:rsid w:val="00C80DCD"/>
    <w:rsid w:val="00CE2957"/>
    <w:rsid w:val="00D53415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08A23F33A47EE8AADAD84C685B319">
    <w:name w:val="0F908A23F33A47EE8AADAD84C685B319"/>
    <w:rsid w:val="00D53415"/>
  </w:style>
  <w:style w:type="paragraph" w:customStyle="1" w:styleId="CA4616F91BA54ED3BE0FD5B90CE1CFC5">
    <w:name w:val="CA4616F91BA54ED3BE0FD5B90CE1CFC5"/>
    <w:rsid w:val="00D53415"/>
  </w:style>
  <w:style w:type="character" w:styleId="PlaceholderText">
    <w:name w:val="Placeholder Text"/>
    <w:basedOn w:val="DefaultParagraphFont"/>
    <w:uiPriority w:val="99"/>
    <w:semiHidden/>
    <w:rsid w:val="00D53415"/>
    <w:rPr>
      <w:color w:val="595959" w:themeColor="text1" w:themeTint="A6"/>
    </w:rPr>
  </w:style>
  <w:style w:type="paragraph" w:customStyle="1" w:styleId="2DA1EA588DD74B99B524121C835F5A6E">
    <w:name w:val="2DA1EA588DD74B99B524121C835F5A6E"/>
    <w:rsid w:val="00D53415"/>
  </w:style>
  <w:style w:type="paragraph" w:customStyle="1" w:styleId="60691A8C349A4B61899D60FAA776AF2D">
    <w:name w:val="60691A8C349A4B61899D60FAA776AF2D"/>
    <w:rsid w:val="00D53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Andy Borrowman</cp:keywords>
  <dc:description/>
  <cp:lastModifiedBy>Natalie Roseberry</cp:lastModifiedBy>
  <cp:revision>4</cp:revision>
  <cp:lastPrinted>2024-05-08T13:22:00Z</cp:lastPrinted>
  <dcterms:created xsi:type="dcterms:W3CDTF">2024-05-08T00:26:00Z</dcterms:created>
  <dcterms:modified xsi:type="dcterms:W3CDTF">2024-05-21T00:09:00Z</dcterms:modified>
</cp:coreProperties>
</file>